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9B501" w14:textId="3417F03A" w:rsidR="00203FA8" w:rsidRPr="00203FA8" w:rsidRDefault="00203FA8" w:rsidP="005C42B8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Attend One KSU Career-Related Event</w:t>
      </w:r>
    </w:p>
    <w:p w14:paraId="3D01CB9E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Overview</w:t>
      </w:r>
    </w:p>
    <w:p w14:paraId="08ED4797" w14:textId="32C67888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Students are required to participate in 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career-focused workshop or event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 hosted by 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KSU’s Department of Career Planning &amp; Development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. Eligible events may include workshops, employer info sessions, employer panels, or any DCPD sponsored program.</w:t>
      </w:r>
    </w:p>
    <w:p w14:paraId="11E02182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Event Selection</w:t>
      </w:r>
    </w:p>
    <w:p w14:paraId="5E722DCC" w14:textId="77777777" w:rsidR="00203FA8" w:rsidRPr="00203FA8" w:rsidRDefault="00203FA8" w:rsidP="00203FA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KSU Career Planning &amp; Development offers a variety of events each semester.</w:t>
      </w:r>
    </w:p>
    <w:p w14:paraId="5D53E671" w14:textId="77777777" w:rsidR="00203FA8" w:rsidRPr="00203FA8" w:rsidRDefault="00203FA8" w:rsidP="00203FA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Students must select 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 least one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 event that aligns with their interests.</w:t>
      </w:r>
    </w:p>
    <w:p w14:paraId="76BC5623" w14:textId="77777777" w:rsidR="00203FA8" w:rsidRPr="00203FA8" w:rsidRDefault="00203FA8" w:rsidP="00203FA8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Registration for events is available through </w:t>
      </w: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Handshake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2417BCB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Participation Expectations</w:t>
      </w:r>
    </w:p>
    <w:p w14:paraId="1536F6FC" w14:textId="77777777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Students are encouraged to:</w:t>
      </w:r>
    </w:p>
    <w:p w14:paraId="78ADEC06" w14:textId="77777777" w:rsidR="00203FA8" w:rsidRPr="00203FA8" w:rsidRDefault="00203FA8" w:rsidP="00203FA8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Actively participate in workshop activities</w:t>
      </w:r>
    </w:p>
    <w:p w14:paraId="43449126" w14:textId="77777777" w:rsidR="00203FA8" w:rsidRPr="00203FA8" w:rsidRDefault="00203FA8" w:rsidP="00203FA8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Engage with speakers, employers, or facilitators</w:t>
      </w:r>
    </w:p>
    <w:p w14:paraId="38813918" w14:textId="77777777" w:rsidR="00203FA8" w:rsidRPr="00203FA8" w:rsidRDefault="00203FA8" w:rsidP="00203FA8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Take advantage of any networking opportunities provided</w:t>
      </w:r>
    </w:p>
    <w:p w14:paraId="507822D6" w14:textId="77777777" w:rsidR="00203FA8" w:rsidRPr="00203FA8" w:rsidRDefault="00203FA8" w:rsidP="00203FA8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 Assignment</w:t>
      </w:r>
    </w:p>
    <w:p w14:paraId="2BDD52C5" w14:textId="77777777" w:rsidR="00203FA8" w:rsidRPr="00203FA8" w:rsidRDefault="00203FA8" w:rsidP="00203FA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After attending the event, students will compose a reflective write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noBreakHyphen/>
        <w:t>up that demonstrates what they learned and how the experience contributes to their professional growth. Your reflection should include the following sections:</w:t>
      </w:r>
    </w:p>
    <w:p w14:paraId="64BD200A" w14:textId="77777777" w:rsidR="00203FA8" w:rsidRPr="00203FA8" w:rsidRDefault="00203FA8" w:rsidP="00203FA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Event Summary</w:t>
      </w:r>
    </w:p>
    <w:p w14:paraId="4682FC9E" w14:textId="77777777" w:rsidR="00203FA8" w:rsidRPr="00203FA8" w:rsidRDefault="00203FA8" w:rsidP="00203FA8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Briefly describe the purpose of the event and the main themes or topics discussed.</w:t>
      </w:r>
    </w:p>
    <w:p w14:paraId="2A222333" w14:textId="77777777" w:rsidR="00203FA8" w:rsidRPr="00203FA8" w:rsidRDefault="00203FA8" w:rsidP="00203FA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Insights</w:t>
      </w:r>
    </w:p>
    <w:p w14:paraId="7AAD2148" w14:textId="77777777" w:rsidR="00203FA8" w:rsidRPr="00203FA8" w:rsidRDefault="00203FA8" w:rsidP="00203FA8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Identify the most meaningful lessons, strategies, or information you gained.</w:t>
      </w:r>
    </w:p>
    <w:p w14:paraId="5EE2CB7A" w14:textId="77777777" w:rsidR="00203FA8" w:rsidRPr="00203FA8" w:rsidRDefault="00203FA8" w:rsidP="00203FA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Personal Impact</w:t>
      </w:r>
    </w:p>
    <w:p w14:paraId="3DA4FEFB" w14:textId="77777777" w:rsidR="00203FA8" w:rsidRPr="00203FA8" w:rsidRDefault="00203FA8" w:rsidP="00203FA8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Explain how the event influenced your career goals, planning, or skill development.</w:t>
      </w:r>
    </w:p>
    <w:p w14:paraId="7DD6C017" w14:textId="77777777" w:rsidR="00203FA8" w:rsidRPr="00203FA8" w:rsidRDefault="00203FA8" w:rsidP="00203FA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Networking Takeaways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 (if applicable)</w:t>
      </w:r>
    </w:p>
    <w:p w14:paraId="32943B8D" w14:textId="77777777" w:rsidR="00203FA8" w:rsidRPr="00203FA8" w:rsidRDefault="00203FA8" w:rsidP="00203FA8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Describe any connections you made and how these individuals may support your future career path.</w:t>
      </w:r>
    </w:p>
    <w:p w14:paraId="7BBD5A2C" w14:textId="77777777" w:rsidR="00203FA8" w:rsidRPr="00203FA8" w:rsidRDefault="00203FA8" w:rsidP="00203FA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Suggestions for Improvement</w:t>
      </w:r>
    </w:p>
    <w:p w14:paraId="2A3954E7" w14:textId="77777777" w:rsidR="00203FA8" w:rsidRPr="00203FA8" w:rsidRDefault="00203FA8" w:rsidP="00203FA8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Note anything you felt could have been strengthened or topics you wish had been explored further.</w:t>
      </w:r>
    </w:p>
    <w:p w14:paraId="747AF29D" w14:textId="77777777" w:rsidR="00203FA8" w:rsidRPr="00203FA8" w:rsidRDefault="00203FA8" w:rsidP="00203FA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Next Steps / Action Plan</w:t>
      </w:r>
    </w:p>
    <w:p w14:paraId="72028ECA" w14:textId="7E41A328" w:rsidR="00B20C71" w:rsidRPr="002A425A" w:rsidRDefault="00203FA8" w:rsidP="002A425A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203FA8">
        <w:rPr>
          <w:rFonts w:ascii="Times New Roman" w:eastAsia="Times New Roman" w:hAnsi="Times New Roman" w:cs="Times New Roman"/>
          <w:kern w:val="0"/>
          <w14:ligatures w14:val="none"/>
        </w:rPr>
        <w:t xml:space="preserve">Outline specific actions you plan to take based on what you learned (e.g., updating your </w:t>
      </w:r>
      <w:r w:rsidR="00D56D86">
        <w:rPr>
          <w:rFonts w:ascii="Times New Roman" w:eastAsia="Times New Roman" w:hAnsi="Times New Roman" w:cs="Times New Roman"/>
          <w:kern w:val="0"/>
          <w14:ligatures w14:val="none"/>
        </w:rPr>
        <w:t>resume</w:t>
      </w:r>
      <w:r w:rsidRPr="00203FA8">
        <w:rPr>
          <w:rFonts w:ascii="Times New Roman" w:eastAsia="Times New Roman" w:hAnsi="Times New Roman" w:cs="Times New Roman"/>
          <w:kern w:val="0"/>
          <w14:ligatures w14:val="none"/>
        </w:rPr>
        <w:t>, reaching out to an employer, attending additional workshops).</w:t>
      </w:r>
    </w:p>
    <w:sectPr w:rsidR="00B20C71" w:rsidRPr="002A425A" w:rsidSect="00203F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627B"/>
    <w:multiLevelType w:val="multilevel"/>
    <w:tmpl w:val="AF549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23747"/>
    <w:multiLevelType w:val="hybridMultilevel"/>
    <w:tmpl w:val="A17EF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238D6"/>
    <w:multiLevelType w:val="multilevel"/>
    <w:tmpl w:val="48B6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2468F7"/>
    <w:multiLevelType w:val="multilevel"/>
    <w:tmpl w:val="523E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603C69"/>
    <w:multiLevelType w:val="multilevel"/>
    <w:tmpl w:val="8A2A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925215"/>
    <w:multiLevelType w:val="multilevel"/>
    <w:tmpl w:val="6C94E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CD2844"/>
    <w:multiLevelType w:val="multilevel"/>
    <w:tmpl w:val="D620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DC5A47"/>
    <w:multiLevelType w:val="multilevel"/>
    <w:tmpl w:val="4CA6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5E631B"/>
    <w:multiLevelType w:val="multilevel"/>
    <w:tmpl w:val="831E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9313C2"/>
    <w:multiLevelType w:val="multilevel"/>
    <w:tmpl w:val="6804F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8239E8"/>
    <w:multiLevelType w:val="multilevel"/>
    <w:tmpl w:val="8A44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BC2FE0"/>
    <w:multiLevelType w:val="hybridMultilevel"/>
    <w:tmpl w:val="AE2A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F183F"/>
    <w:multiLevelType w:val="multilevel"/>
    <w:tmpl w:val="DB84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02124A"/>
    <w:multiLevelType w:val="multilevel"/>
    <w:tmpl w:val="AE36D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AE29CE"/>
    <w:multiLevelType w:val="multilevel"/>
    <w:tmpl w:val="E2A2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9D003D"/>
    <w:multiLevelType w:val="multilevel"/>
    <w:tmpl w:val="9698B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C938D3"/>
    <w:multiLevelType w:val="multilevel"/>
    <w:tmpl w:val="71B4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3106F8"/>
    <w:multiLevelType w:val="multilevel"/>
    <w:tmpl w:val="EF44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131E6D"/>
    <w:multiLevelType w:val="multilevel"/>
    <w:tmpl w:val="F122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942EFE"/>
    <w:multiLevelType w:val="multilevel"/>
    <w:tmpl w:val="14D81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1931D8"/>
    <w:multiLevelType w:val="multilevel"/>
    <w:tmpl w:val="DD022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785679"/>
    <w:multiLevelType w:val="hybridMultilevel"/>
    <w:tmpl w:val="F9945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D1B76"/>
    <w:multiLevelType w:val="multilevel"/>
    <w:tmpl w:val="88CE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0E6E97"/>
    <w:multiLevelType w:val="multilevel"/>
    <w:tmpl w:val="D722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15287D"/>
    <w:multiLevelType w:val="multilevel"/>
    <w:tmpl w:val="17FA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484CEA"/>
    <w:multiLevelType w:val="hybridMultilevel"/>
    <w:tmpl w:val="C83A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5074EA"/>
    <w:multiLevelType w:val="multilevel"/>
    <w:tmpl w:val="F26A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F66409"/>
    <w:multiLevelType w:val="multilevel"/>
    <w:tmpl w:val="F6D0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6055CE"/>
    <w:multiLevelType w:val="multilevel"/>
    <w:tmpl w:val="ED66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0B5915"/>
    <w:multiLevelType w:val="multilevel"/>
    <w:tmpl w:val="76CC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556EA7"/>
    <w:multiLevelType w:val="hybridMultilevel"/>
    <w:tmpl w:val="81840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D47416"/>
    <w:multiLevelType w:val="multilevel"/>
    <w:tmpl w:val="6482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39280E"/>
    <w:multiLevelType w:val="hybridMultilevel"/>
    <w:tmpl w:val="A4A27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C02EF"/>
    <w:multiLevelType w:val="multilevel"/>
    <w:tmpl w:val="69CAD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3215FB"/>
    <w:multiLevelType w:val="hybridMultilevel"/>
    <w:tmpl w:val="D5129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81BC3"/>
    <w:multiLevelType w:val="multilevel"/>
    <w:tmpl w:val="95D6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90083D"/>
    <w:multiLevelType w:val="multilevel"/>
    <w:tmpl w:val="7EA2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D26F50"/>
    <w:multiLevelType w:val="multilevel"/>
    <w:tmpl w:val="4414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107002"/>
    <w:multiLevelType w:val="multilevel"/>
    <w:tmpl w:val="B08A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602125"/>
    <w:multiLevelType w:val="multilevel"/>
    <w:tmpl w:val="6B7CD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7C277F"/>
    <w:multiLevelType w:val="multilevel"/>
    <w:tmpl w:val="EDC0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E67574"/>
    <w:multiLevelType w:val="multilevel"/>
    <w:tmpl w:val="81FA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941FAA"/>
    <w:multiLevelType w:val="multilevel"/>
    <w:tmpl w:val="C3DA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8414008">
    <w:abstractNumId w:val="2"/>
  </w:num>
  <w:num w:numId="2" w16cid:durableId="753862436">
    <w:abstractNumId w:val="16"/>
  </w:num>
  <w:num w:numId="3" w16cid:durableId="721832611">
    <w:abstractNumId w:val="12"/>
  </w:num>
  <w:num w:numId="4" w16cid:durableId="1229655954">
    <w:abstractNumId w:val="6"/>
  </w:num>
  <w:num w:numId="5" w16cid:durableId="521018543">
    <w:abstractNumId w:val="41"/>
  </w:num>
  <w:num w:numId="6" w16cid:durableId="859321126">
    <w:abstractNumId w:val="8"/>
  </w:num>
  <w:num w:numId="7" w16cid:durableId="1503661413">
    <w:abstractNumId w:val="0"/>
  </w:num>
  <w:num w:numId="8" w16cid:durableId="22677055">
    <w:abstractNumId w:val="24"/>
  </w:num>
  <w:num w:numId="9" w16cid:durableId="2139712811">
    <w:abstractNumId w:val="33"/>
  </w:num>
  <w:num w:numId="10" w16cid:durableId="889342589">
    <w:abstractNumId w:val="34"/>
  </w:num>
  <w:num w:numId="11" w16cid:durableId="389839789">
    <w:abstractNumId w:val="7"/>
  </w:num>
  <w:num w:numId="12" w16cid:durableId="243076114">
    <w:abstractNumId w:val="38"/>
  </w:num>
  <w:num w:numId="13" w16cid:durableId="786118802">
    <w:abstractNumId w:val="18"/>
  </w:num>
  <w:num w:numId="14" w16cid:durableId="1931769356">
    <w:abstractNumId w:val="4"/>
  </w:num>
  <w:num w:numId="15" w16cid:durableId="638918729">
    <w:abstractNumId w:val="42"/>
  </w:num>
  <w:num w:numId="16" w16cid:durableId="514002470">
    <w:abstractNumId w:val="26"/>
  </w:num>
  <w:num w:numId="17" w16cid:durableId="175314011">
    <w:abstractNumId w:val="3"/>
  </w:num>
  <w:num w:numId="18" w16cid:durableId="121120412">
    <w:abstractNumId w:val="10"/>
  </w:num>
  <w:num w:numId="19" w16cid:durableId="453718430">
    <w:abstractNumId w:val="35"/>
  </w:num>
  <w:num w:numId="20" w16cid:durableId="885604239">
    <w:abstractNumId w:val="17"/>
  </w:num>
  <w:num w:numId="21" w16cid:durableId="1295408861">
    <w:abstractNumId w:val="15"/>
  </w:num>
  <w:num w:numId="22" w16cid:durableId="34936271">
    <w:abstractNumId w:val="5"/>
  </w:num>
  <w:num w:numId="23" w16cid:durableId="344332952">
    <w:abstractNumId w:val="29"/>
  </w:num>
  <w:num w:numId="24" w16cid:durableId="785077795">
    <w:abstractNumId w:val="36"/>
  </w:num>
  <w:num w:numId="25" w16cid:durableId="747270850">
    <w:abstractNumId w:val="28"/>
  </w:num>
  <w:num w:numId="26" w16cid:durableId="2081513096">
    <w:abstractNumId w:val="27"/>
  </w:num>
  <w:num w:numId="27" w16cid:durableId="1608851258">
    <w:abstractNumId w:val="13"/>
  </w:num>
  <w:num w:numId="28" w16cid:durableId="620110579">
    <w:abstractNumId w:val="23"/>
  </w:num>
  <w:num w:numId="29" w16cid:durableId="1884707196">
    <w:abstractNumId w:val="40"/>
  </w:num>
  <w:num w:numId="30" w16cid:durableId="703866001">
    <w:abstractNumId w:val="19"/>
  </w:num>
  <w:num w:numId="31" w16cid:durableId="1880821949">
    <w:abstractNumId w:val="39"/>
  </w:num>
  <w:num w:numId="32" w16cid:durableId="424617635">
    <w:abstractNumId w:val="31"/>
  </w:num>
  <w:num w:numId="33" w16cid:durableId="370886167">
    <w:abstractNumId w:val="37"/>
  </w:num>
  <w:num w:numId="34" w16cid:durableId="520359847">
    <w:abstractNumId w:val="9"/>
  </w:num>
  <w:num w:numId="35" w16cid:durableId="517934712">
    <w:abstractNumId w:val="14"/>
  </w:num>
  <w:num w:numId="36" w16cid:durableId="1209492757">
    <w:abstractNumId w:val="22"/>
  </w:num>
  <w:num w:numId="37" w16cid:durableId="1405687789">
    <w:abstractNumId w:val="20"/>
  </w:num>
  <w:num w:numId="38" w16cid:durableId="1655450653">
    <w:abstractNumId w:val="1"/>
  </w:num>
  <w:num w:numId="39" w16cid:durableId="1446003063">
    <w:abstractNumId w:val="25"/>
  </w:num>
  <w:num w:numId="40" w16cid:durableId="1804426241">
    <w:abstractNumId w:val="32"/>
  </w:num>
  <w:num w:numId="41" w16cid:durableId="851452897">
    <w:abstractNumId w:val="11"/>
  </w:num>
  <w:num w:numId="42" w16cid:durableId="150685745">
    <w:abstractNumId w:val="30"/>
  </w:num>
  <w:num w:numId="43" w16cid:durableId="1831296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A8"/>
    <w:rsid w:val="00126B91"/>
    <w:rsid w:val="00203FA8"/>
    <w:rsid w:val="002A425A"/>
    <w:rsid w:val="004B0FC5"/>
    <w:rsid w:val="005C42B8"/>
    <w:rsid w:val="006C6F08"/>
    <w:rsid w:val="00736209"/>
    <w:rsid w:val="008B6EA5"/>
    <w:rsid w:val="00B20C71"/>
    <w:rsid w:val="00D56D86"/>
    <w:rsid w:val="00EA1DEC"/>
    <w:rsid w:val="00EE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48D81"/>
  <w15:chartTrackingRefBased/>
  <w15:docId w15:val="{B7BDA73A-ACD6-B744-A3E0-FD449EFF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3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3F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F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F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3F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3F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F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F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F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F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F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F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F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F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F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F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F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FA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03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03FA8"/>
    <w:rPr>
      <w:b/>
      <w:bCs/>
    </w:rPr>
  </w:style>
  <w:style w:type="character" w:styleId="Hyperlink">
    <w:name w:val="Hyperlink"/>
    <w:basedOn w:val="DefaultParagraphFont"/>
    <w:uiPriority w:val="99"/>
    <w:unhideWhenUsed/>
    <w:rsid w:val="00203F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FA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03FA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03F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94DEBADDCE348B1CD40D84CFCF5EE" ma:contentTypeVersion="21" ma:contentTypeDescription="Create a new document." ma:contentTypeScope="" ma:versionID="7dfebb80744fe057164219e4d17c50b4">
  <xsd:schema xmlns:xsd="http://www.w3.org/2001/XMLSchema" xmlns:xs="http://www.w3.org/2001/XMLSchema" xmlns:p="http://schemas.microsoft.com/office/2006/metadata/properties" xmlns:ns1="http://schemas.microsoft.com/sharepoint/v3" xmlns:ns2="53c73cb1-dec9-4ec4-b31e-b911c5adc28f" xmlns:ns3="448bbf86-65df-4d36-bd3e-114662730553" targetNamespace="http://schemas.microsoft.com/office/2006/metadata/properties" ma:root="true" ma:fieldsID="d4a4b9a2dd8d7e400326c6086f1c3126" ns1:_="" ns2:_="" ns3:_="">
    <xsd:import namespace="http://schemas.microsoft.com/sharepoint/v3"/>
    <xsd:import namespace="53c73cb1-dec9-4ec4-b31e-b911c5adc28f"/>
    <xsd:import namespace="448bbf86-65df-4d36-bd3e-1146627305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Project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73cb1-dec9-4ec4-b31e-b911c5adc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16867a8-d3dd-450c-8722-94d742a2ad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jectOwner" ma:index="27" nillable="true" ma:displayName="Project Owner" ma:format="Dropdown" ma:list="UserInfo" ma:SharePointGroup="0" ma:internalName="Projec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bbf86-65df-4d36-bd3e-11466273055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0a47596-2fdd-4eba-b691-56da2339234a}" ma:internalName="TaxCatchAll" ma:showField="CatchAllData" ma:web="448bbf86-65df-4d36-bd3e-1146627305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bbf86-65df-4d36-bd3e-114662730553" xsi:nil="true"/>
    <_ip_UnifiedCompliancePolicyUIAction xmlns="http://schemas.microsoft.com/sharepoint/v3" xsi:nil="true"/>
    <lcf76f155ced4ddcb4097134ff3c332f xmlns="53c73cb1-dec9-4ec4-b31e-b911c5adc28f">
      <Terms xmlns="http://schemas.microsoft.com/office/infopath/2007/PartnerControls"/>
    </lcf76f155ced4ddcb4097134ff3c332f>
    <_ip_UnifiedCompliancePolicyProperties xmlns="http://schemas.microsoft.com/sharepoint/v3" xsi:nil="true"/>
    <ProjectOwner xmlns="53c73cb1-dec9-4ec4-b31e-b911c5adc28f">
      <UserInfo>
        <DisplayName/>
        <AccountId xsi:nil="true"/>
        <AccountType/>
      </UserInfo>
    </ProjectOwner>
  </documentManagement>
</p:properties>
</file>

<file path=customXml/itemProps1.xml><?xml version="1.0" encoding="utf-8"?>
<ds:datastoreItem xmlns:ds="http://schemas.openxmlformats.org/officeDocument/2006/customXml" ds:itemID="{55EF3122-64C5-4F91-BDFE-A64F1CD81578}"/>
</file>

<file path=customXml/itemProps2.xml><?xml version="1.0" encoding="utf-8"?>
<ds:datastoreItem xmlns:ds="http://schemas.openxmlformats.org/officeDocument/2006/customXml" ds:itemID="{4CEAD6A0-85AA-46A6-A3F6-D448D45AC0F6}"/>
</file>

<file path=customXml/itemProps3.xml><?xml version="1.0" encoding="utf-8"?>
<ds:datastoreItem xmlns:ds="http://schemas.openxmlformats.org/officeDocument/2006/customXml" ds:itemID="{F39EAA26-09A9-4E0B-A455-6DB23F34F8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1425</Characters>
  <Application>Microsoft Office Word</Application>
  <DocSecurity>0</DocSecurity>
  <Lines>75</Lines>
  <Paragraphs>19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Holmes</dc:creator>
  <cp:keywords/>
  <dc:description/>
  <cp:lastModifiedBy>Anthony Holmes</cp:lastModifiedBy>
  <cp:revision>5</cp:revision>
  <dcterms:created xsi:type="dcterms:W3CDTF">2026-02-23T14:38:00Z</dcterms:created>
  <dcterms:modified xsi:type="dcterms:W3CDTF">2026-02-23T14:46:00Z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0x01010097E94DEBADDCE348B1CD40D84CFCF5EE</vt:lpwstr>
  </property>
</Properties>
</file>